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1C04" w14:textId="77777777" w:rsidR="00560338" w:rsidRDefault="00560338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426C72B6" w14:textId="77777777" w:rsidR="00560338" w:rsidRDefault="009477A3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Style w:val="Forte"/>
          <w:rFonts w:eastAsia="Calibri" w:cs="Calibri"/>
          <w:caps/>
          <w:color w:val="000000" w:themeColor="text1"/>
          <w:sz w:val="26"/>
          <w:szCs w:val="26"/>
        </w:rPr>
        <w:t xml:space="preserve">ANEXO VI </w:t>
      </w:r>
    </w:p>
    <w:p w14:paraId="55797EDE" w14:textId="77777777" w:rsidR="00560338" w:rsidRDefault="009477A3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Style w:val="Forte"/>
          <w:rFonts w:eastAsia="Calibri" w:cs="Calibri"/>
          <w:caps/>
          <w:color w:val="000000" w:themeColor="text1"/>
          <w:sz w:val="26"/>
          <w:szCs w:val="26"/>
        </w:rPr>
        <w:t>DECLARAÇÃO ÉTNICO-RACIAL</w:t>
      </w:r>
    </w:p>
    <w:p w14:paraId="3104F7D2" w14:textId="77777777" w:rsidR="00560338" w:rsidRDefault="009477A3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(Para agentes culturais optantes pelas cotas étnico-raciais – pessoas negras ou pessoas indígenas)</w:t>
      </w:r>
    </w:p>
    <w:p w14:paraId="26A3FFB8" w14:textId="77777777" w:rsidR="00560338" w:rsidRDefault="009477A3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 </w:t>
      </w:r>
    </w:p>
    <w:p w14:paraId="7C95F3CE" w14:textId="77777777" w:rsidR="00560338" w:rsidRDefault="009477A3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1FB72E5C" w14:textId="77777777" w:rsidR="00560338" w:rsidRDefault="009477A3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17A3119" w14:textId="77777777" w:rsidR="00560338" w:rsidRDefault="009477A3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 </w:t>
      </w:r>
    </w:p>
    <w:p w14:paraId="57BA7654" w14:textId="77777777" w:rsidR="00560338" w:rsidRDefault="009477A3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NOME</w:t>
      </w:r>
    </w:p>
    <w:p w14:paraId="275A6416" w14:textId="77777777" w:rsidR="00560338" w:rsidRDefault="009477A3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ASSINATURA DO DECLARANTE</w:t>
      </w:r>
    </w:p>
    <w:p w14:paraId="51BE653A" w14:textId="77777777" w:rsidR="00560338" w:rsidRDefault="00560338"/>
    <w:sectPr w:rsidR="00560338">
      <w:headerReference w:type="default" r:id="rId9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93A5" w14:textId="77777777" w:rsidR="009477A3" w:rsidRDefault="009477A3">
      <w:pPr>
        <w:spacing w:after="0" w:line="240" w:lineRule="auto"/>
      </w:pPr>
      <w:r>
        <w:separator/>
      </w:r>
    </w:p>
  </w:endnote>
  <w:endnote w:type="continuationSeparator" w:id="0">
    <w:p w14:paraId="7629AADE" w14:textId="77777777" w:rsidR="009477A3" w:rsidRDefault="0094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BB62E" w14:textId="77777777" w:rsidR="009477A3" w:rsidRDefault="009477A3">
      <w:pPr>
        <w:spacing w:after="0" w:line="240" w:lineRule="auto"/>
      </w:pPr>
      <w:r>
        <w:separator/>
      </w:r>
    </w:p>
  </w:footnote>
  <w:footnote w:type="continuationSeparator" w:id="0">
    <w:p w14:paraId="7E331E1D" w14:textId="77777777" w:rsidR="009477A3" w:rsidRDefault="0094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613"/>
    </w:tblGrid>
    <w:tr w:rsidR="009823EC" w:rsidRPr="009F4995" w14:paraId="4899E99A" w14:textId="77777777" w:rsidTr="00BA5125">
      <w:tc>
        <w:tcPr>
          <w:tcW w:w="8613" w:type="dxa"/>
          <w:vAlign w:val="center"/>
        </w:tcPr>
        <w:p w14:paraId="41CF4BC0" w14:textId="77777777" w:rsidR="009823EC" w:rsidRPr="009F4995" w:rsidRDefault="009823EC" w:rsidP="009823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33D7437" wp14:editId="47A0560B">
                <wp:extent cx="1143000" cy="1076325"/>
                <wp:effectExtent l="0" t="0" r="0" b="0"/>
                <wp:docPr id="2" name="Imagem 2" descr="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23EC" w:rsidRPr="009F4995" w14:paraId="665B9A5B" w14:textId="77777777" w:rsidTr="00BA5125">
      <w:tc>
        <w:tcPr>
          <w:tcW w:w="8613" w:type="dxa"/>
          <w:vAlign w:val="center"/>
        </w:tcPr>
        <w:p w14:paraId="53A3A584" w14:textId="77777777" w:rsidR="009823EC" w:rsidRPr="009F4995" w:rsidRDefault="009823EC" w:rsidP="009823EC">
          <w:pPr>
            <w:pStyle w:val="Cabealho"/>
            <w:jc w:val="center"/>
            <w:rPr>
              <w:rFonts w:cs="Arial"/>
              <w:b/>
              <w:sz w:val="32"/>
              <w:szCs w:val="32"/>
            </w:rPr>
          </w:pPr>
          <w:r w:rsidRPr="009F4995">
            <w:t>ESTADO DO RIO GRANDE DO SUL</w:t>
          </w:r>
        </w:p>
        <w:p w14:paraId="48119A5C" w14:textId="77777777" w:rsidR="009823EC" w:rsidRPr="009F4995" w:rsidRDefault="009823EC" w:rsidP="009823EC">
          <w:pPr>
            <w:pStyle w:val="Cabealho"/>
            <w:jc w:val="center"/>
            <w:rPr>
              <w:rFonts w:cs="Arial"/>
              <w:b/>
              <w:sz w:val="32"/>
              <w:szCs w:val="32"/>
            </w:rPr>
          </w:pPr>
          <w:r w:rsidRPr="009F4995">
            <w:rPr>
              <w:rFonts w:cs="Arial"/>
              <w:b/>
              <w:sz w:val="32"/>
              <w:szCs w:val="32"/>
            </w:rPr>
            <w:t>Prefeitura Municipal de Morro Reuter</w:t>
          </w:r>
        </w:p>
      </w:tc>
    </w:tr>
  </w:tbl>
  <w:p w14:paraId="3558ACE1" w14:textId="77777777" w:rsidR="00560338" w:rsidRDefault="009477A3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27845CAA" wp14:editId="60817E9D">
          <wp:simplePos x="0" y="0"/>
          <wp:positionH relativeFrom="page">
            <wp:posOffset>57785</wp:posOffset>
          </wp:positionH>
          <wp:positionV relativeFrom="paragraph">
            <wp:posOffset>-1041400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38"/>
    <w:rsid w:val="00233306"/>
    <w:rsid w:val="0042145F"/>
    <w:rsid w:val="00560338"/>
    <w:rsid w:val="006D1808"/>
    <w:rsid w:val="009477A3"/>
    <w:rsid w:val="009823EC"/>
    <w:rsid w:val="00A23E2D"/>
    <w:rsid w:val="00C0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6B057"/>
  <w15:docId w15:val="{B59642E7-06B9-4C7D-8574-80C934B1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45A84"/>
  </w:style>
  <w:style w:type="character" w:customStyle="1" w:styleId="RodapChar">
    <w:name w:val="Rodapé Char"/>
    <w:basedOn w:val="Fontepargpadro"/>
    <w:link w:val="Rodap"/>
    <w:uiPriority w:val="99"/>
    <w:qFormat/>
    <w:rsid w:val="00745A8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eaeb88b-723b-40d5-8941-7d7503f1ce4a"/>
    <ds:schemaRef ds:uri="40aec6fa-c5f6-4feb-b97b-386f8ea38896"/>
  </ds:schemaRefs>
</ds:datastoreItem>
</file>

<file path=customXml/itemProps3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Israel Bohn</cp:lastModifiedBy>
  <cp:revision>2</cp:revision>
  <dcterms:created xsi:type="dcterms:W3CDTF">2024-10-03T18:31:00Z</dcterms:created>
  <dcterms:modified xsi:type="dcterms:W3CDTF">2024-10-03T18:31:00Z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